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9C" w:rsidRPr="00D04887" w:rsidRDefault="001704FF" w:rsidP="001704FF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1704FF">
        <w:rPr>
          <w:rFonts w:hint="eastAsia"/>
          <w:b/>
          <w:sz w:val="28"/>
          <w:szCs w:val="28"/>
        </w:rPr>
        <w:t>2021</w:t>
      </w:r>
      <w:r w:rsidRPr="001704FF">
        <w:rPr>
          <w:rFonts w:hint="eastAsia"/>
          <w:b/>
          <w:sz w:val="28"/>
          <w:szCs w:val="28"/>
        </w:rPr>
        <w:t>年浙江省大学生高等数学（微积分）竞赛</w:t>
      </w:r>
      <w:r w:rsidR="00D04887" w:rsidRPr="00D04887">
        <w:rPr>
          <w:rFonts w:hint="eastAsia"/>
          <w:b/>
          <w:sz w:val="28"/>
          <w:szCs w:val="28"/>
        </w:rPr>
        <w:t>考试</w:t>
      </w:r>
      <w:r w:rsidR="001C649C" w:rsidRPr="00D04887">
        <w:rPr>
          <w:rFonts w:hint="eastAsia"/>
          <w:b/>
          <w:sz w:val="28"/>
          <w:szCs w:val="28"/>
        </w:rPr>
        <w:t>安排</w:t>
      </w:r>
    </w:p>
    <w:p w:rsidR="001C649C" w:rsidRDefault="001C649C" w:rsidP="001C649C">
      <w:pPr>
        <w:spacing w:line="480" w:lineRule="auto"/>
        <w:ind w:firstLineChars="200" w:firstLine="560"/>
        <w:jc w:val="center"/>
        <w:rPr>
          <w:sz w:val="28"/>
          <w:szCs w:val="28"/>
        </w:rPr>
      </w:pPr>
    </w:p>
    <w:p w:rsidR="001C649C" w:rsidRDefault="001C649C" w:rsidP="001C649C">
      <w:pPr>
        <w:spacing w:line="48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一、时间地点</w:t>
      </w:r>
    </w:p>
    <w:p w:rsidR="001C649C" w:rsidRDefault="001C649C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 w:rsidR="0085391F">
        <w:rPr>
          <w:sz w:val="28"/>
          <w:szCs w:val="28"/>
        </w:rPr>
        <w:t>20</w:t>
      </w:r>
      <w:r w:rsidR="0085391F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 w:rsidR="001704FF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1704FF"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  <w:r w:rsidR="001704FF">
        <w:rPr>
          <w:rFonts w:hint="eastAsia"/>
          <w:sz w:val="28"/>
          <w:szCs w:val="28"/>
        </w:rPr>
        <w:t>上</w:t>
      </w:r>
      <w:r w:rsidR="00D04887">
        <w:rPr>
          <w:rFonts w:hint="eastAsia"/>
          <w:sz w:val="28"/>
          <w:szCs w:val="28"/>
        </w:rPr>
        <w:t>午</w:t>
      </w:r>
      <w:r w:rsidR="001704FF" w:rsidRPr="00C44F74">
        <w:rPr>
          <w:rFonts w:ascii="仿宋_GB2312" w:eastAsia="仿宋_GB2312" w:hAnsi="宋体" w:hint="eastAsia"/>
          <w:sz w:val="28"/>
          <w:szCs w:val="28"/>
        </w:rPr>
        <w:t>9：00～11：30</w:t>
      </w:r>
    </w:p>
    <w:p w:rsidR="001C649C" w:rsidRDefault="00D04887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地点：见考场安排</w:t>
      </w:r>
    </w:p>
    <w:p w:rsidR="001C649C" w:rsidRDefault="001C649C" w:rsidP="001C649C">
      <w:pPr>
        <w:spacing w:line="48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二、注意事项</w:t>
      </w:r>
    </w:p>
    <w:p w:rsidR="001C649C" w:rsidRDefault="001C649C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考生凭身份证或学生证进入考场。</w:t>
      </w:r>
      <w:bookmarkStart w:id="0" w:name="_GoBack"/>
      <w:bookmarkEnd w:id="0"/>
    </w:p>
    <w:p w:rsidR="001C649C" w:rsidRDefault="001C649C" w:rsidP="001C649C">
      <w:pPr>
        <w:spacing w:line="48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三、监考事宜</w:t>
      </w:r>
    </w:p>
    <w:p w:rsidR="001C649C" w:rsidRDefault="001C649C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请监考教师竞赛当日</w:t>
      </w:r>
      <w:r w:rsidR="001704FF"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:</w:t>
      </w:r>
      <w:r w:rsidR="00462EF1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前到理学院</w:t>
      </w:r>
      <w:r w:rsidR="00462EF1">
        <w:rPr>
          <w:sz w:val="28"/>
          <w:szCs w:val="28"/>
        </w:rPr>
        <w:t>1-2</w:t>
      </w:r>
      <w:r w:rsidR="00462EF1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领取试卷。</w:t>
      </w:r>
    </w:p>
    <w:p w:rsidR="004D23AE" w:rsidRPr="00462EF1" w:rsidRDefault="004D23AE"/>
    <w:sectPr w:rsidR="004D23AE" w:rsidRPr="0046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93" w:rsidRDefault="00E87A93" w:rsidP="001704FF">
      <w:r>
        <w:separator/>
      </w:r>
    </w:p>
  </w:endnote>
  <w:endnote w:type="continuationSeparator" w:id="0">
    <w:p w:rsidR="00E87A93" w:rsidRDefault="00E87A93" w:rsidP="0017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93" w:rsidRDefault="00E87A93" w:rsidP="001704FF">
      <w:r>
        <w:separator/>
      </w:r>
    </w:p>
  </w:footnote>
  <w:footnote w:type="continuationSeparator" w:id="0">
    <w:p w:rsidR="00E87A93" w:rsidRDefault="00E87A93" w:rsidP="00170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8C"/>
    <w:rsid w:val="001704FF"/>
    <w:rsid w:val="001C649C"/>
    <w:rsid w:val="002E3F8C"/>
    <w:rsid w:val="003E2568"/>
    <w:rsid w:val="00462EF1"/>
    <w:rsid w:val="004D23AE"/>
    <w:rsid w:val="007E77D4"/>
    <w:rsid w:val="0085391F"/>
    <w:rsid w:val="009E3ADF"/>
    <w:rsid w:val="00D04887"/>
    <w:rsid w:val="00E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4F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4F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4F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4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>Sky123.Org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杨</dc:creator>
  <cp:keywords/>
  <dc:description/>
  <cp:lastModifiedBy>Admin</cp:lastModifiedBy>
  <cp:revision>9</cp:revision>
  <dcterms:created xsi:type="dcterms:W3CDTF">2019-04-10T01:37:00Z</dcterms:created>
  <dcterms:modified xsi:type="dcterms:W3CDTF">2021-05-25T07:35:00Z</dcterms:modified>
</cp:coreProperties>
</file>